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95BE1" w14:textId="6C0ED798" w:rsidR="00DF6869" w:rsidRDefault="00DF6869" w:rsidP="00DF6869">
      <w:pPr>
        <w:jc w:val="center"/>
      </w:pPr>
      <w:r>
        <w:rPr>
          <w:noProof/>
        </w:rPr>
        <w:drawing>
          <wp:inline distT="0" distB="0" distL="0" distR="0" wp14:anchorId="1071D204" wp14:editId="7992973A">
            <wp:extent cx="1009650" cy="1047750"/>
            <wp:effectExtent l="0" t="0" r="0" b="0"/>
            <wp:docPr id="2" name="Picture 2" descr="Fairview Element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irview Elementa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DA25B" w14:textId="5F2540D1" w:rsidR="00DF6869" w:rsidRPr="00CE7819" w:rsidRDefault="00DF6869" w:rsidP="00DF6869">
      <w:pPr>
        <w:jc w:val="center"/>
        <w:rPr>
          <w:b/>
          <w:bCs/>
          <w:sz w:val="44"/>
          <w:szCs w:val="44"/>
        </w:rPr>
      </w:pPr>
      <w:r w:rsidRPr="00CE7819">
        <w:rPr>
          <w:b/>
          <w:bCs/>
          <w:sz w:val="44"/>
          <w:szCs w:val="44"/>
        </w:rPr>
        <w:t xml:space="preserve">Fairview Elementary </w:t>
      </w:r>
      <w:r w:rsidRPr="00CE7819">
        <w:rPr>
          <w:b/>
          <w:bCs/>
          <w:sz w:val="44"/>
          <w:szCs w:val="44"/>
        </w:rPr>
        <w:t>School Absence Note Form</w:t>
      </w:r>
    </w:p>
    <w:p w14:paraId="069EF926" w14:textId="3359A911" w:rsidR="00DF6869" w:rsidRPr="00CE7819" w:rsidRDefault="00DF6869" w:rsidP="00CE7819">
      <w:pPr>
        <w:jc w:val="center"/>
        <w:rPr>
          <w:sz w:val="28"/>
          <w:szCs w:val="28"/>
        </w:rPr>
      </w:pPr>
      <w:r w:rsidRPr="00CE7819">
        <w:rPr>
          <w:sz w:val="28"/>
          <w:szCs w:val="28"/>
        </w:rPr>
        <w:t xml:space="preserve">Please turn this note </w:t>
      </w:r>
      <w:proofErr w:type="gramStart"/>
      <w:r w:rsidRPr="00CE7819">
        <w:rPr>
          <w:sz w:val="28"/>
          <w:szCs w:val="28"/>
        </w:rPr>
        <w:t xml:space="preserve">in </w:t>
      </w:r>
      <w:r w:rsidR="00CE7819" w:rsidRPr="00CE7819">
        <w:rPr>
          <w:sz w:val="28"/>
          <w:szCs w:val="28"/>
        </w:rPr>
        <w:t>to</w:t>
      </w:r>
      <w:proofErr w:type="gramEnd"/>
      <w:r w:rsidR="00CE7819" w:rsidRPr="00CE7819">
        <w:rPr>
          <w:sz w:val="28"/>
          <w:szCs w:val="28"/>
        </w:rPr>
        <w:t xml:space="preserve"> the </w:t>
      </w:r>
      <w:r w:rsidRPr="00CE7819">
        <w:rPr>
          <w:sz w:val="28"/>
          <w:szCs w:val="28"/>
        </w:rPr>
        <w:t>office no later than 2 days after your child</w:t>
      </w:r>
      <w:r w:rsidR="00CE7819" w:rsidRPr="00CE7819">
        <w:rPr>
          <w:sz w:val="28"/>
          <w:szCs w:val="28"/>
        </w:rPr>
        <w:t xml:space="preserve"> </w:t>
      </w:r>
      <w:r w:rsidRPr="00CE7819">
        <w:rPr>
          <w:sz w:val="28"/>
          <w:szCs w:val="28"/>
        </w:rPr>
        <w:t xml:space="preserve">returns to school or the absence will result in an </w:t>
      </w:r>
      <w:r w:rsidRPr="00CE7819">
        <w:rPr>
          <w:sz w:val="28"/>
          <w:szCs w:val="28"/>
          <w:u w:val="single"/>
        </w:rPr>
        <w:t>unexcused</w:t>
      </w:r>
      <w:r w:rsidRPr="00CE7819">
        <w:rPr>
          <w:sz w:val="28"/>
          <w:szCs w:val="28"/>
        </w:rPr>
        <w:t xml:space="preserve"> absence.</w:t>
      </w:r>
    </w:p>
    <w:p w14:paraId="1BC8EBAB" w14:textId="422754B0" w:rsidR="00DF6869" w:rsidRDefault="00DF6869" w:rsidP="00CE7819">
      <w:pPr>
        <w:jc w:val="center"/>
        <w:rPr>
          <w:i/>
          <w:iCs/>
          <w:sz w:val="28"/>
          <w:szCs w:val="28"/>
        </w:rPr>
      </w:pPr>
      <w:r w:rsidRPr="00CE7819">
        <w:rPr>
          <w:i/>
          <w:iCs/>
          <w:sz w:val="28"/>
          <w:szCs w:val="28"/>
        </w:rPr>
        <w:t>Please print information legibly</w:t>
      </w:r>
    </w:p>
    <w:p w14:paraId="79E8AB31" w14:textId="77777777" w:rsidR="00CE7819" w:rsidRPr="00CE7819" w:rsidRDefault="00CE7819" w:rsidP="00CE7819">
      <w:pPr>
        <w:jc w:val="center"/>
        <w:rPr>
          <w:i/>
          <w:iCs/>
          <w:sz w:val="28"/>
          <w:szCs w:val="28"/>
        </w:rPr>
      </w:pPr>
    </w:p>
    <w:p w14:paraId="0605AFD4" w14:textId="06DF7B30" w:rsidR="00DF6869" w:rsidRPr="00CE7819" w:rsidRDefault="00DF6869" w:rsidP="00DF6869">
      <w:pPr>
        <w:rPr>
          <w:sz w:val="28"/>
          <w:szCs w:val="28"/>
        </w:rPr>
      </w:pPr>
      <w:r w:rsidRPr="00CE7819">
        <w:rPr>
          <w:sz w:val="28"/>
          <w:szCs w:val="28"/>
        </w:rPr>
        <w:t>My son/daughter, ___________________________</w:t>
      </w:r>
      <w:r w:rsidR="00CE7819">
        <w:rPr>
          <w:sz w:val="28"/>
          <w:szCs w:val="28"/>
        </w:rPr>
        <w:t>__________________________</w:t>
      </w:r>
    </w:p>
    <w:p w14:paraId="23370E0A" w14:textId="3CFF33D0" w:rsidR="00DF6869" w:rsidRPr="00CE7819" w:rsidRDefault="00DF6869" w:rsidP="00DF6869">
      <w:pPr>
        <w:rPr>
          <w:sz w:val="28"/>
          <w:szCs w:val="28"/>
        </w:rPr>
      </w:pPr>
      <w:r w:rsidRPr="00CE7819">
        <w:rPr>
          <w:sz w:val="28"/>
          <w:szCs w:val="28"/>
        </w:rPr>
        <w:t>was/will be absent on</w:t>
      </w:r>
      <w:bookmarkStart w:id="0" w:name="_GoBack"/>
      <w:bookmarkEnd w:id="0"/>
      <w:r w:rsidRPr="00CE7819">
        <w:rPr>
          <w:sz w:val="28"/>
          <w:szCs w:val="28"/>
        </w:rPr>
        <w:t xml:space="preserve"> __________________________________________ .</w:t>
      </w:r>
    </w:p>
    <w:p w14:paraId="0CA25407" w14:textId="77777777" w:rsidR="00CE7819" w:rsidRDefault="00CE7819" w:rsidP="00DF6869">
      <w:pPr>
        <w:rPr>
          <w:sz w:val="28"/>
          <w:szCs w:val="28"/>
        </w:rPr>
      </w:pPr>
    </w:p>
    <w:p w14:paraId="12226E0D" w14:textId="46858DEB" w:rsidR="00DF6869" w:rsidRPr="00CE7819" w:rsidRDefault="00DF6869" w:rsidP="00DF6869">
      <w:pPr>
        <w:rPr>
          <w:b/>
          <w:bCs/>
          <w:sz w:val="28"/>
          <w:szCs w:val="28"/>
        </w:rPr>
      </w:pPr>
      <w:r w:rsidRPr="00CE7819">
        <w:rPr>
          <w:b/>
          <w:bCs/>
          <w:sz w:val="28"/>
          <w:szCs w:val="28"/>
        </w:rPr>
        <w:t>Must select reason for absence:</w:t>
      </w:r>
    </w:p>
    <w:p w14:paraId="4DE4A916" w14:textId="2578BB0B" w:rsidR="00DF6869" w:rsidRPr="00CE7819" w:rsidRDefault="00CE7819" w:rsidP="00DF6869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1"/>
      <w:r w:rsidR="00DF6869" w:rsidRPr="00CE7819">
        <w:rPr>
          <w:sz w:val="28"/>
          <w:szCs w:val="28"/>
        </w:rPr>
        <w:t>Illness – ___________________________________________________</w:t>
      </w:r>
    </w:p>
    <w:p w14:paraId="58378BF4" w14:textId="77777777" w:rsidR="00DF6869" w:rsidRPr="00CE7819" w:rsidRDefault="00DF6869" w:rsidP="00DF6869">
      <w:r w:rsidRPr="00CE7819">
        <w:t>Absences of 4 or more days due to medical reasons require a doctor’s note verifying the illness, or absences will be unexcused.</w:t>
      </w:r>
    </w:p>
    <w:p w14:paraId="6600FD1C" w14:textId="7F9C39CF" w:rsidR="00DF6869" w:rsidRPr="00CE7819" w:rsidRDefault="00CE7819" w:rsidP="00DF6869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2"/>
      <w:r w:rsidR="00DF6869" w:rsidRPr="00CE7819">
        <w:rPr>
          <w:sz w:val="28"/>
          <w:szCs w:val="28"/>
        </w:rPr>
        <w:t>Medical/ Dentist Appointment ________________________________</w:t>
      </w:r>
    </w:p>
    <w:p w14:paraId="4EFB0379" w14:textId="77777777" w:rsidR="00DF6869" w:rsidRPr="00CE7819" w:rsidRDefault="00DF6869" w:rsidP="00DF6869">
      <w:r w:rsidRPr="00CE7819">
        <w:t>Please attach applicable notes to this form.</w:t>
      </w:r>
    </w:p>
    <w:p w14:paraId="0EC10CCE" w14:textId="720043B3" w:rsidR="00DF6869" w:rsidRPr="00CE7819" w:rsidRDefault="00CE7819" w:rsidP="00DF6869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3"/>
      <w:r w:rsidR="00DF6869" w:rsidRPr="00CE7819">
        <w:rPr>
          <w:sz w:val="28"/>
          <w:szCs w:val="28"/>
        </w:rPr>
        <w:t>Funeral - Relationship to Student _____________________________</w:t>
      </w:r>
    </w:p>
    <w:p w14:paraId="1F14F821" w14:textId="25496087" w:rsidR="00DF6869" w:rsidRPr="00CE7819" w:rsidRDefault="00CE7819" w:rsidP="00DF6869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4"/>
      <w:r>
        <w:rPr>
          <w:sz w:val="28"/>
          <w:szCs w:val="28"/>
        </w:rPr>
        <w:t>R</w:t>
      </w:r>
      <w:r w:rsidR="00DF6869" w:rsidRPr="00CE7819">
        <w:rPr>
          <w:sz w:val="28"/>
          <w:szCs w:val="28"/>
        </w:rPr>
        <w:t>eligious</w:t>
      </w:r>
      <w:r>
        <w:rPr>
          <w:sz w:val="28"/>
          <w:szCs w:val="28"/>
        </w:rPr>
        <w:t xml:space="preserve"> </w:t>
      </w:r>
      <w:r w:rsidR="00DF6869" w:rsidRPr="00CE7819">
        <w:rPr>
          <w:sz w:val="28"/>
          <w:szCs w:val="28"/>
        </w:rPr>
        <w:t>Holiday_____________________________________________________________</w:t>
      </w:r>
    </w:p>
    <w:p w14:paraId="7CECE95C" w14:textId="202548E6" w:rsidR="00DF6869" w:rsidRPr="00693D11" w:rsidRDefault="00693D11" w:rsidP="00DF6869">
      <w:r>
        <w:rPr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5"/>
      <w:r w:rsidR="00DF6869" w:rsidRPr="00CE7819">
        <w:rPr>
          <w:sz w:val="28"/>
          <w:szCs w:val="28"/>
        </w:rPr>
        <w:t xml:space="preserve">Other Reason- </w:t>
      </w:r>
      <w:r w:rsidR="00DF6869" w:rsidRPr="00693D11">
        <w:t>(detailed explanation required). “Family Emergencies” are reviewed/approved by the</w:t>
      </w:r>
      <w:r w:rsidRPr="00693D11">
        <w:t xml:space="preserve"> </w:t>
      </w:r>
      <w:r w:rsidR="00DF6869" w:rsidRPr="00693D11">
        <w:t>administrators and are unexcused unless a valid explanation is given.</w:t>
      </w:r>
    </w:p>
    <w:p w14:paraId="27C16DBB" w14:textId="4548D55D" w:rsidR="00DF6869" w:rsidRPr="00CE7819" w:rsidRDefault="00DF6869" w:rsidP="00DF6869">
      <w:pPr>
        <w:rPr>
          <w:sz w:val="28"/>
          <w:szCs w:val="28"/>
        </w:rPr>
      </w:pPr>
      <w:r w:rsidRPr="00CE7819">
        <w:rPr>
          <w:sz w:val="28"/>
          <w:szCs w:val="28"/>
        </w:rPr>
        <w:t>_________________________________________________________________________________</w:t>
      </w:r>
      <w:r w:rsidR="00693D11">
        <w:rPr>
          <w:sz w:val="28"/>
          <w:szCs w:val="28"/>
        </w:rPr>
        <w:t>_______________________________________________________________________</w:t>
      </w:r>
      <w:r w:rsidRPr="00CE7819">
        <w:rPr>
          <w:sz w:val="28"/>
          <w:szCs w:val="28"/>
        </w:rPr>
        <w:t>__</w:t>
      </w:r>
    </w:p>
    <w:p w14:paraId="5CE60A1B" w14:textId="47809A80" w:rsidR="00DF6869" w:rsidRPr="00CE7819" w:rsidRDefault="00DF6869" w:rsidP="00693D11">
      <w:pPr>
        <w:rPr>
          <w:sz w:val="28"/>
          <w:szCs w:val="28"/>
        </w:rPr>
      </w:pPr>
      <w:r w:rsidRPr="00CE7819">
        <w:rPr>
          <w:sz w:val="28"/>
          <w:szCs w:val="28"/>
        </w:rPr>
        <w:t>_____________________________________________________________________________</w:t>
      </w:r>
    </w:p>
    <w:p w14:paraId="001E9EBB" w14:textId="77777777" w:rsidR="00DF6869" w:rsidRPr="00CE7819" w:rsidRDefault="00DF6869" w:rsidP="00DF6869">
      <w:pPr>
        <w:rPr>
          <w:sz w:val="28"/>
          <w:szCs w:val="28"/>
        </w:rPr>
      </w:pPr>
      <w:r w:rsidRPr="00CE7819">
        <w:rPr>
          <w:sz w:val="28"/>
          <w:szCs w:val="28"/>
        </w:rPr>
        <w:t>Print Your Name ______________________________________________</w:t>
      </w:r>
    </w:p>
    <w:p w14:paraId="1784028A" w14:textId="66148A01" w:rsidR="00DF6869" w:rsidRPr="00CE7819" w:rsidRDefault="00DF6869" w:rsidP="00DF6869">
      <w:pPr>
        <w:rPr>
          <w:sz w:val="28"/>
          <w:szCs w:val="28"/>
        </w:rPr>
      </w:pPr>
      <w:r w:rsidRPr="00CE7819">
        <w:rPr>
          <w:sz w:val="28"/>
          <w:szCs w:val="28"/>
        </w:rPr>
        <w:t>Your Signature _______________________________________________</w:t>
      </w:r>
      <w:r w:rsidR="00693D11">
        <w:rPr>
          <w:sz w:val="28"/>
          <w:szCs w:val="28"/>
        </w:rPr>
        <w:t xml:space="preserve"> Date: ____________</w:t>
      </w:r>
    </w:p>
    <w:p w14:paraId="5B62A7F5" w14:textId="3E621EAE" w:rsidR="00F831B9" w:rsidRPr="00CE7819" w:rsidRDefault="00DF6869" w:rsidP="00DF6869">
      <w:pPr>
        <w:rPr>
          <w:sz w:val="24"/>
          <w:szCs w:val="24"/>
        </w:rPr>
      </w:pPr>
      <w:r w:rsidRPr="00CE7819">
        <w:rPr>
          <w:sz w:val="28"/>
          <w:szCs w:val="28"/>
        </w:rPr>
        <w:t>Daytime Telephone Number: (____</w:t>
      </w:r>
      <w:proofErr w:type="gramStart"/>
      <w:r w:rsidRPr="00CE7819">
        <w:rPr>
          <w:sz w:val="28"/>
          <w:szCs w:val="28"/>
        </w:rPr>
        <w:t>_)_</w:t>
      </w:r>
      <w:proofErr w:type="gramEnd"/>
      <w:r w:rsidRPr="00CE7819">
        <w:rPr>
          <w:sz w:val="28"/>
          <w:szCs w:val="28"/>
        </w:rPr>
        <w:t>____</w:t>
      </w:r>
      <w:r w:rsidRPr="00CE7819">
        <w:rPr>
          <w:sz w:val="24"/>
          <w:szCs w:val="24"/>
        </w:rPr>
        <w:t>_________________________</w:t>
      </w:r>
    </w:p>
    <w:sectPr w:rsidR="00F831B9" w:rsidRPr="00CE7819" w:rsidSect="00CE78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69"/>
    <w:rsid w:val="00693D11"/>
    <w:rsid w:val="00CE7819"/>
    <w:rsid w:val="00DF6869"/>
    <w:rsid w:val="00F8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4A55A"/>
  <w15:chartTrackingRefBased/>
  <w15:docId w15:val="{E8188FA3-6EF4-4F33-8A38-F1B679C5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4A28EAF06784186E95EC0A051E58A" ma:contentTypeVersion="13" ma:contentTypeDescription="Create a new document." ma:contentTypeScope="" ma:versionID="5f88191e0d9476a51ee5b00e180cb522">
  <xsd:schema xmlns:xsd="http://www.w3.org/2001/XMLSchema" xmlns:xs="http://www.w3.org/2001/XMLSchema" xmlns:p="http://schemas.microsoft.com/office/2006/metadata/properties" xmlns:ns3="a7330022-38b7-404c-832f-f13d5805e822" xmlns:ns4="b6f177b8-514c-4d81-95e7-8598bc9cfd17" targetNamespace="http://schemas.microsoft.com/office/2006/metadata/properties" ma:root="true" ma:fieldsID="a883f7cdbdd7f846a831bb98b1c7c867" ns3:_="" ns4:_="">
    <xsd:import namespace="a7330022-38b7-404c-832f-f13d5805e822"/>
    <xsd:import namespace="b6f177b8-514c-4d81-95e7-8598bc9cfd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30022-38b7-404c-832f-f13d5805e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177b8-514c-4d81-95e7-8598bc9cfd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BE9CE8-A563-4C7E-B82A-F9326C85B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330022-38b7-404c-832f-f13d5805e822"/>
    <ds:schemaRef ds:uri="b6f177b8-514c-4d81-95e7-8598bc9cf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878C78-D86C-47AA-983B-0DF600B740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C425F-1713-4C74-9151-EE8D52BDDBCE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b6f177b8-514c-4d81-95e7-8598bc9cfd17"/>
    <ds:schemaRef ds:uri="http://purl.org/dc/elements/1.1/"/>
    <ds:schemaRef ds:uri="http://schemas.openxmlformats.org/package/2006/metadata/core-properties"/>
    <ds:schemaRef ds:uri="a7330022-38b7-404c-832f-f13d5805e82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Pakisha</dc:creator>
  <cp:keywords/>
  <dc:description/>
  <cp:lastModifiedBy>Reynolds, Pakisha</cp:lastModifiedBy>
  <cp:revision>1</cp:revision>
  <cp:lastPrinted>2021-09-02T17:35:00Z</cp:lastPrinted>
  <dcterms:created xsi:type="dcterms:W3CDTF">2021-09-02T15:21:00Z</dcterms:created>
  <dcterms:modified xsi:type="dcterms:W3CDTF">2021-09-02T17:38:00Z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0x010100FFB4A28EAF06784186E95EC0A051E58A</vt:lpwstr>
  </property>
</Properties>
</file>